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E5" w:rsidRDefault="00673AE5" w:rsidP="00673AE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673AE5" w:rsidRDefault="00673AE5" w:rsidP="00673AE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673AE5" w:rsidRDefault="00673AE5" w:rsidP="00673AE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673AE5" w:rsidRDefault="00673AE5" w:rsidP="00673AE5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673AE5" w:rsidRPr="0027715C" w:rsidRDefault="00673AE5" w:rsidP="00673AE5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673AE5">
        <w:rPr>
          <w:rFonts w:ascii="GHEA Grapalat" w:hAnsi="GHEA Grapalat"/>
          <w:b/>
          <w:sz w:val="20"/>
          <w:lang w:val="es-ES"/>
        </w:rPr>
        <w:t xml:space="preserve"> 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="006B0774">
        <w:rPr>
          <w:rFonts w:ascii="GHEA Grapalat" w:hAnsi="GHEA Grapalat"/>
          <w:b/>
          <w:sz w:val="20"/>
          <w:lang w:val="es-ES"/>
        </w:rPr>
        <w:t>3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>
        <w:rPr>
          <w:rFonts w:ascii="GHEA Grapalat" w:hAnsi="GHEA Grapalat"/>
          <w:b/>
          <w:sz w:val="20"/>
          <w:lang w:val="es-ES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="000C30A4">
        <w:rPr>
          <w:rFonts w:ascii="GHEA Grapalat" w:hAnsi="GHEA Grapalat"/>
          <w:b/>
          <w:sz w:val="20"/>
          <w:lang w:val="es-ES"/>
        </w:rPr>
        <w:t>2</w:t>
      </w:r>
      <w:r w:rsidRPr="00160D10">
        <w:rPr>
          <w:b/>
          <w:szCs w:val="24"/>
          <w:lang w:val="es-ES"/>
        </w:rPr>
        <w:t>¦</w:t>
      </w:r>
    </w:p>
    <w:p w:rsidR="00673AE5" w:rsidRPr="007358C1" w:rsidRDefault="00673AE5" w:rsidP="00673AE5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E8546A">
        <w:rPr>
          <w:rFonts w:ascii="GHEA Grapalat" w:hAnsi="GHEA Grapalat"/>
          <w:b/>
          <w:sz w:val="20"/>
          <w:lang w:val="es-ES"/>
        </w:rPr>
        <w:t>ՀՀ ԿԱ ԱԱԾ-ՏՆՏՎ-ԱՊՁԲ-1</w:t>
      </w:r>
      <w:r w:rsidRPr="00E8546A">
        <w:rPr>
          <w:rFonts w:ascii="GHEA Grapalat" w:hAnsi="GHEA Grapalat"/>
          <w:b/>
          <w:sz w:val="20"/>
          <w:lang w:val="hy-AM"/>
        </w:rPr>
        <w:t>6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="006B0774">
        <w:rPr>
          <w:rFonts w:ascii="GHEA Grapalat" w:hAnsi="GHEA Grapalat"/>
          <w:b/>
          <w:sz w:val="20"/>
          <w:lang w:val="es-ES"/>
        </w:rPr>
        <w:t>3</w:t>
      </w:r>
      <w:r w:rsidRPr="00E8546A">
        <w:rPr>
          <w:rFonts w:ascii="GHEA Grapalat" w:hAnsi="GHEA Grapalat"/>
          <w:b/>
          <w:sz w:val="20"/>
          <w:lang w:val="es-ES"/>
        </w:rPr>
        <w:t>-ԳԱԿ-ՇՀԱՊՁԲ-1</w:t>
      </w:r>
      <w:r>
        <w:rPr>
          <w:rFonts w:ascii="GHEA Grapalat" w:hAnsi="GHEA Grapalat"/>
          <w:b/>
          <w:sz w:val="20"/>
          <w:lang w:val="es-ES"/>
        </w:rPr>
        <w:t>5</w:t>
      </w:r>
      <w:r w:rsidRPr="00E8546A">
        <w:rPr>
          <w:rFonts w:ascii="GHEA Grapalat" w:hAnsi="GHEA Grapalat"/>
          <w:b/>
          <w:sz w:val="20"/>
          <w:lang w:val="es-ES"/>
        </w:rPr>
        <w:t>/</w:t>
      </w:r>
      <w:r w:rsidR="00A00F96">
        <w:rPr>
          <w:rFonts w:ascii="GHEA Grapalat" w:hAnsi="GHEA Grapalat"/>
          <w:b/>
          <w:sz w:val="20"/>
          <w:lang w:val="es-ES"/>
        </w:rPr>
        <w:t>2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551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326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335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38"/>
        <w:gridCol w:w="86"/>
        <w:gridCol w:w="167"/>
        <w:gridCol w:w="12"/>
        <w:gridCol w:w="247"/>
        <w:gridCol w:w="298"/>
        <w:gridCol w:w="93"/>
        <w:gridCol w:w="70"/>
        <w:gridCol w:w="192"/>
        <w:gridCol w:w="254"/>
        <w:gridCol w:w="19"/>
        <w:gridCol w:w="203"/>
        <w:gridCol w:w="244"/>
        <w:gridCol w:w="59"/>
        <w:gridCol w:w="126"/>
        <w:gridCol w:w="442"/>
        <w:gridCol w:w="98"/>
        <w:gridCol w:w="1086"/>
        <w:gridCol w:w="21"/>
      </w:tblGrid>
      <w:tr w:rsidR="00673AE5" w:rsidTr="00D6573C">
        <w:trPr>
          <w:gridAfter w:val="1"/>
          <w:wAfter w:w="21" w:type="dxa"/>
          <w:trHeight w:val="146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673AE5" w:rsidTr="00D6573C">
        <w:trPr>
          <w:gridAfter w:val="1"/>
          <w:wAfter w:w="21" w:type="dxa"/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39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4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73AE5" w:rsidRPr="008E591F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673AE5" w:rsidTr="00D6573C">
        <w:trPr>
          <w:gridAfter w:val="1"/>
          <w:wAfter w:w="21" w:type="dxa"/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39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7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73AE5" w:rsidTr="00D6573C">
        <w:trPr>
          <w:gridAfter w:val="1"/>
          <w:wAfter w:w="21" w:type="dxa"/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393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Pr="0005569D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73AE5" w:rsidTr="00D6573C">
        <w:trPr>
          <w:gridAfter w:val="1"/>
          <w:wAfter w:w="21" w:type="dxa"/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AE5" w:rsidRDefault="00673AE5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6573C" w:rsidRPr="00673AE5" w:rsidTr="00D6573C">
        <w:trPr>
          <w:gridAfter w:val="1"/>
          <w:wAfter w:w="21" w:type="dxa"/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73C" w:rsidRPr="002467D7" w:rsidRDefault="00D6573C" w:rsidP="00EB769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339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D6573C" w:rsidRDefault="00D6573C" w:rsidP="00D6573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6573C">
              <w:rPr>
                <w:rFonts w:ascii="GHEA Grapalat" w:hAnsi="GHEA Grapalat" w:cs="Sylfaen"/>
                <w:sz w:val="14"/>
                <w:szCs w:val="14"/>
              </w:rPr>
              <w:t>Ձու</w:t>
            </w:r>
            <w:r w:rsidRPr="00D6573C">
              <w:rPr>
                <w:rFonts w:ascii="GHEA Grapalat" w:hAnsi="GHEA Grapalat" w:cs="Times Armenian"/>
                <w:sz w:val="14"/>
                <w:szCs w:val="14"/>
              </w:rPr>
              <w:t xml:space="preserve"> 01 </w:t>
            </w:r>
            <w:r w:rsidRPr="00D6573C">
              <w:rPr>
                <w:rFonts w:ascii="GHEA Grapalat" w:hAnsi="GHEA Grapalat" w:cs="Sylfaen"/>
                <w:sz w:val="14"/>
                <w:szCs w:val="14"/>
              </w:rPr>
              <w:t>կարգ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D6573C" w:rsidRDefault="00D6573C" w:rsidP="00D6573C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6573C">
              <w:rPr>
                <w:rFonts w:ascii="Sylfaen" w:hAnsi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D6573C" w:rsidRDefault="00D6573C" w:rsidP="00D6573C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D6573C">
              <w:rPr>
                <w:rFonts w:ascii="Arial LatArm" w:hAnsi="Arial LatArm" w:cs="Arial"/>
                <w:sz w:val="14"/>
                <w:szCs w:val="14"/>
              </w:rPr>
              <w:t>142560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D6573C" w:rsidRDefault="00D6573C" w:rsidP="00D6573C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 w:rsidRPr="00D6573C">
              <w:rPr>
                <w:rFonts w:ascii="Arial LatArm" w:hAnsi="Arial LatArm" w:cs="Arial"/>
                <w:sz w:val="14"/>
                <w:szCs w:val="14"/>
              </w:rPr>
              <w:t>142560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D6573C" w:rsidRDefault="00D6573C" w:rsidP="00D6573C">
            <w:pPr>
              <w:jc w:val="center"/>
              <w:rPr>
                <w:sz w:val="14"/>
                <w:szCs w:val="14"/>
              </w:rPr>
            </w:pPr>
            <w:r w:rsidRPr="00D6573C">
              <w:rPr>
                <w:sz w:val="14"/>
                <w:szCs w:val="14"/>
              </w:rPr>
              <w:t>5089392</w:t>
            </w:r>
          </w:p>
          <w:p w:rsidR="00D6573C" w:rsidRPr="00D6573C" w:rsidRDefault="00D6573C" w:rsidP="00D6573C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D6573C" w:rsidRDefault="00D6573C" w:rsidP="00D6573C">
            <w:pPr>
              <w:jc w:val="center"/>
              <w:rPr>
                <w:sz w:val="14"/>
                <w:szCs w:val="14"/>
              </w:rPr>
            </w:pPr>
            <w:r w:rsidRPr="00D6573C">
              <w:rPr>
                <w:sz w:val="14"/>
                <w:szCs w:val="14"/>
              </w:rPr>
              <w:t>5089392</w:t>
            </w:r>
          </w:p>
          <w:p w:rsidR="00D6573C" w:rsidRPr="00D6573C" w:rsidRDefault="00D6573C" w:rsidP="00D6573C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73C" w:rsidRPr="00D6573C" w:rsidRDefault="00D6573C" w:rsidP="007B5FF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6573C">
              <w:rPr>
                <w:rFonts w:ascii="GHEA Grapalat" w:hAnsi="GHEA Grapalat"/>
                <w:color w:val="000000"/>
                <w:sz w:val="14"/>
                <w:szCs w:val="14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573C" w:rsidRPr="00D6573C" w:rsidRDefault="00D6573C" w:rsidP="007B5FFF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6573C">
              <w:rPr>
                <w:rFonts w:ascii="GHEA Grapalat" w:hAnsi="GHEA Grapalat"/>
                <w:color w:val="000000"/>
                <w:sz w:val="14"/>
                <w:szCs w:val="14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D6573C" w:rsidRPr="00673AE5" w:rsidTr="00D6573C">
        <w:trPr>
          <w:gridAfter w:val="1"/>
          <w:wAfter w:w="21" w:type="dxa"/>
          <w:trHeight w:val="169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6573C" w:rsidTr="00D6573C">
        <w:trPr>
          <w:gridAfter w:val="1"/>
          <w:wAfter w:w="21" w:type="dxa"/>
          <w:trHeight w:val="137"/>
        </w:trPr>
        <w:tc>
          <w:tcPr>
            <w:tcW w:w="451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D6573C" w:rsidTr="00D6573C">
        <w:trPr>
          <w:gridAfter w:val="1"/>
          <w:wAfter w:w="21" w:type="dxa"/>
          <w:trHeight w:val="88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6573C" w:rsidTr="00D6573C">
        <w:trPr>
          <w:gridAfter w:val="1"/>
          <w:wAfter w:w="21" w:type="dxa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D6573C" w:rsidTr="00D6573C">
        <w:trPr>
          <w:gridAfter w:val="1"/>
          <w:wAfter w:w="21" w:type="dxa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6573C" w:rsidTr="00D6573C">
        <w:trPr>
          <w:gridAfter w:val="1"/>
          <w:wAfter w:w="21" w:type="dxa"/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6573C" w:rsidTr="00D6573C">
        <w:trPr>
          <w:gridAfter w:val="1"/>
          <w:wAfter w:w="21" w:type="dxa"/>
          <w:trHeight w:val="97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6573C" w:rsidRPr="007358C1" w:rsidTr="00D6573C">
        <w:trPr>
          <w:gridAfter w:val="1"/>
          <w:wAfter w:w="21" w:type="dxa"/>
          <w:trHeight w:val="155"/>
        </w:trPr>
        <w:tc>
          <w:tcPr>
            <w:tcW w:w="746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73C" w:rsidRPr="003347B2" w:rsidRDefault="002742F2" w:rsidP="002742F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24</w:t>
            </w:r>
            <w:r w:rsidR="00D6573C" w:rsidRPr="003347B2">
              <w:rPr>
                <w:rFonts w:ascii="Arial Armenian" w:hAnsi="Arial Armenian"/>
                <w:b/>
                <w:sz w:val="16"/>
                <w:szCs w:val="16"/>
              </w:rPr>
              <w:t>.0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="00D6573C" w:rsidRPr="003347B2">
              <w:rPr>
                <w:rFonts w:ascii="Arial Armenian" w:hAnsi="Arial Armenian"/>
                <w:b/>
                <w:sz w:val="16"/>
                <w:szCs w:val="16"/>
              </w:rPr>
              <w:t>.2016</w:t>
            </w:r>
            <w:r w:rsidR="00D6573C" w:rsidRPr="003347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D6573C" w:rsidRPr="007358C1" w:rsidTr="00D6573C">
        <w:trPr>
          <w:gridAfter w:val="1"/>
          <w:wAfter w:w="21" w:type="dxa"/>
          <w:trHeight w:val="164"/>
        </w:trPr>
        <w:tc>
          <w:tcPr>
            <w:tcW w:w="65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73C" w:rsidRPr="007358C1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7358C1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3347B2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highlight w:val="yellow"/>
              </w:rPr>
            </w:pPr>
          </w:p>
        </w:tc>
      </w:tr>
      <w:tr w:rsidR="00D6573C" w:rsidRPr="007358C1" w:rsidTr="00D6573C">
        <w:trPr>
          <w:gridAfter w:val="1"/>
          <w:wAfter w:w="21" w:type="dxa"/>
          <w:trHeight w:val="47"/>
        </w:trPr>
        <w:tc>
          <w:tcPr>
            <w:tcW w:w="652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73C" w:rsidRPr="007358C1" w:rsidRDefault="00D6573C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7358C1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7358C1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7358C1" w:rsidRDefault="00D6573C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D6573C" w:rsidTr="00D6573C">
        <w:trPr>
          <w:gridAfter w:val="1"/>
          <w:wAfter w:w="21" w:type="dxa"/>
          <w:trHeight w:val="47"/>
        </w:trPr>
        <w:tc>
          <w:tcPr>
            <w:tcW w:w="6522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73C" w:rsidRPr="007358C1" w:rsidRDefault="00D6573C" w:rsidP="00EB769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D6573C" w:rsidTr="00D6573C">
        <w:trPr>
          <w:gridAfter w:val="1"/>
          <w:wAfter w:w="21" w:type="dxa"/>
          <w:trHeight w:val="169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6573C" w:rsidTr="00D6573C">
        <w:trPr>
          <w:gridAfter w:val="1"/>
          <w:wAfter w:w="21" w:type="dxa"/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2167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85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D6573C" w:rsidTr="00D6573C">
        <w:trPr>
          <w:gridAfter w:val="1"/>
          <w:wAfter w:w="21" w:type="dxa"/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216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85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D6573C" w:rsidTr="00D6573C">
        <w:trPr>
          <w:gridAfter w:val="1"/>
          <w:wAfter w:w="21" w:type="dxa"/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216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5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D6573C" w:rsidTr="00D6573C">
        <w:trPr>
          <w:gridAfter w:val="1"/>
          <w:wAfter w:w="21" w:type="dxa"/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216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20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2E2CC8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6573C" w:rsidTr="00D6573C">
        <w:trPr>
          <w:gridAfter w:val="1"/>
          <w:wAfter w:w="21" w:type="dxa"/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167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C13EE0" w:rsidRDefault="00D6573C" w:rsidP="00EB769B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20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C13EE0" w:rsidRDefault="00D6573C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C13EE0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573C" w:rsidTr="00D6573C">
        <w:trPr>
          <w:gridAfter w:val="1"/>
          <w:wAfter w:w="21" w:type="dxa"/>
          <w:trHeight w:val="290"/>
        </w:trPr>
        <w:tc>
          <w:tcPr>
            <w:tcW w:w="27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3561A3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9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3561A3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D6573C" w:rsidRPr="00496783" w:rsidTr="00D6573C">
        <w:trPr>
          <w:gridAfter w:val="1"/>
          <w:wAfter w:w="21" w:type="dxa"/>
          <w:trHeight w:val="169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73C" w:rsidRPr="003347B2" w:rsidRDefault="00D6573C" w:rsidP="006501C9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</w:p>
        </w:tc>
      </w:tr>
      <w:tr w:rsidR="00D6573C" w:rsidTr="00D6573C">
        <w:trPr>
          <w:gridAfter w:val="1"/>
          <w:wAfter w:w="21" w:type="dxa"/>
          <w:trHeight w:val="232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3561A3" w:rsidRDefault="00D6573C" w:rsidP="00EB769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D6573C" w:rsidTr="00D6573C">
        <w:trPr>
          <w:gridAfter w:val="1"/>
          <w:wAfter w:w="21" w:type="dxa"/>
        </w:trPr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37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D6573C" w:rsidTr="00D6573C">
        <w:trPr>
          <w:gridAfter w:val="1"/>
          <w:wAfter w:w="21" w:type="dxa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Default="00D6573C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D6573C" w:rsidRPr="006501C9" w:rsidTr="00D6573C">
        <w:trPr>
          <w:gridAfter w:val="1"/>
          <w:wAfter w:w="21" w:type="dxa"/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6501C9" w:rsidRDefault="00F979B1" w:rsidP="00EB769B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573C" w:rsidRPr="006501C9" w:rsidRDefault="00562EEF" w:rsidP="00451FA5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Արաքս թռչնաֆաբրիկա ՓԲԸ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BF483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93318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D6573C" w:rsidRPr="00C521BA" w:rsidTr="00D6573C">
        <w:trPr>
          <w:gridAfter w:val="1"/>
          <w:wAfter w:w="21" w:type="dxa"/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6501C9" w:rsidRDefault="00F979B1" w:rsidP="00EB769B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573C" w:rsidRPr="006501C9" w:rsidRDefault="00562EEF" w:rsidP="00451FA5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Ա/Ձ Էդուարդ Առուստամյան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73C" w:rsidRPr="006D0117" w:rsidRDefault="00D6573C" w:rsidP="0093318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F979B1" w:rsidRPr="00C521BA" w:rsidTr="00D6573C">
        <w:trPr>
          <w:gridAfter w:val="1"/>
          <w:wAfter w:w="21" w:type="dxa"/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9B1" w:rsidRPr="006501C9" w:rsidRDefault="00F979B1" w:rsidP="0038619D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79B1" w:rsidRPr="006501C9" w:rsidRDefault="00562EEF" w:rsidP="00451FA5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ԱՆԱՆՈ 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EB769B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93318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F979B1" w:rsidRPr="00C521BA" w:rsidTr="00D6573C">
        <w:trPr>
          <w:gridAfter w:val="1"/>
          <w:wAfter w:w="21" w:type="dxa"/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9B1" w:rsidRPr="006501C9" w:rsidRDefault="00F979B1" w:rsidP="0038619D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79B1" w:rsidRPr="00562EEF" w:rsidRDefault="00562EEF" w:rsidP="00451FA5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</w:rPr>
              <w:t>ՋԻ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ԷՍ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ԷՅՋ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ՔՈՆՍԱԼԹԻՆԳ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1E55F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9B1" w:rsidRPr="006D0117" w:rsidRDefault="00F979B1" w:rsidP="0093318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62EEF" w:rsidRPr="00C521BA" w:rsidTr="00D6573C">
        <w:trPr>
          <w:gridAfter w:val="1"/>
          <w:wAfter w:w="21" w:type="dxa"/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6501C9" w:rsidRDefault="00562EEF" w:rsidP="00850F15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2EEF" w:rsidRPr="006501C9" w:rsidRDefault="00562EEF" w:rsidP="00451FA5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</w:rPr>
              <w:t>Ցիկլոիդ 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62EEF" w:rsidRPr="00C521BA" w:rsidTr="00D6573C">
        <w:trPr>
          <w:gridAfter w:val="1"/>
          <w:wAfter w:w="21" w:type="dxa"/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6501C9" w:rsidRDefault="00562EEF" w:rsidP="00850F15">
            <w:pPr>
              <w:spacing w:line="276" w:lineRule="auto"/>
              <w:jc w:val="center"/>
              <w:rPr>
                <w:rFonts w:cs="Sylfaen"/>
                <w:b/>
                <w:color w:val="FF0000"/>
                <w:sz w:val="12"/>
                <w:szCs w:val="12"/>
                <w:lang w:val="es-ES"/>
              </w:rPr>
            </w:pPr>
            <w:r>
              <w:rPr>
                <w:rFonts w:cs="Sylfaen"/>
                <w:b/>
                <w:color w:val="FF0000"/>
                <w:sz w:val="12"/>
                <w:szCs w:val="12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2EEF" w:rsidRPr="006501C9" w:rsidRDefault="00562EEF" w:rsidP="00451FA5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</w:rPr>
              <w:t>ՄԱԿՐՈ ՖՈՒԴ ՍՊԸ</w:t>
            </w:r>
          </w:p>
        </w:tc>
        <w:tc>
          <w:tcPr>
            <w:tcW w:w="13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EEF" w:rsidRPr="006D0117" w:rsidRDefault="00562EEF" w:rsidP="00E366A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62EEF" w:rsidTr="00D6573C">
        <w:trPr>
          <w:gridAfter w:val="1"/>
          <w:wAfter w:w="21" w:type="dxa"/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37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562EEF" w:rsidRPr="000C30A4" w:rsidTr="00D6573C">
        <w:trPr>
          <w:gridAfter w:val="1"/>
          <w:wAfter w:w="21" w:type="dxa"/>
          <w:trHeight w:val="205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562EEF" w:rsidRPr="00852EFE" w:rsidRDefault="00562EEF" w:rsidP="00FC76A0">
            <w:pPr>
              <w:pStyle w:val="a6"/>
              <w:spacing w:line="276" w:lineRule="auto"/>
              <w:ind w:left="1068"/>
              <w:rPr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562EEF" w:rsidRPr="00E92868" w:rsidTr="00D6573C">
        <w:trPr>
          <w:gridAfter w:val="1"/>
          <w:wAfter w:w="21" w:type="dxa"/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Default="00562EEF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92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2E2CC8" w:rsidRDefault="00562EEF" w:rsidP="00A15D29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</w:t>
            </w:r>
            <w:r w:rsidR="00A15D29">
              <w:rPr>
                <w:b/>
                <w:sz w:val="14"/>
                <w:szCs w:val="14"/>
                <w:lang w:val="es-ES"/>
              </w:rPr>
              <w:t>1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 w:rsidR="00A15D29"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562EEF" w:rsidRPr="00A114E0" w:rsidTr="00D6573C">
        <w:trPr>
          <w:gridAfter w:val="1"/>
          <w:wAfter w:w="21" w:type="dxa"/>
          <w:trHeight w:val="178"/>
        </w:trPr>
        <w:tc>
          <w:tcPr>
            <w:tcW w:w="560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E92868" w:rsidRDefault="00562EEF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13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2E2CC8" w:rsidRDefault="00562EEF" w:rsidP="00EB769B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2E2CC8" w:rsidRDefault="00562EEF" w:rsidP="00EB769B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562EEF" w:rsidRPr="00AE4150" w:rsidTr="00D6573C">
        <w:trPr>
          <w:gridAfter w:val="1"/>
          <w:wAfter w:w="21" w:type="dxa"/>
          <w:trHeight w:val="223"/>
        </w:trPr>
        <w:tc>
          <w:tcPr>
            <w:tcW w:w="560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Default="00562EEF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13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2E2CC8" w:rsidRDefault="00562EEF" w:rsidP="00A15D2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="00A15D2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A15D2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2E2CC8" w:rsidRDefault="00A15D29" w:rsidP="00A15D2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="00562EEF"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562EEF"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="00562EEF"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="00562EEF"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562EEF" w:rsidRPr="00AE4150" w:rsidTr="00D6573C">
        <w:trPr>
          <w:gridAfter w:val="1"/>
          <w:wAfter w:w="21" w:type="dxa"/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Default="00562EEF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92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881FF6" w:rsidRDefault="00127240" w:rsidP="00127240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</w:t>
            </w:r>
            <w:r w:rsidR="00562EEF">
              <w:rPr>
                <w:b/>
                <w:sz w:val="14"/>
                <w:szCs w:val="14"/>
                <w:lang w:val="es-ES"/>
              </w:rPr>
              <w:t>1</w:t>
            </w:r>
            <w:r w:rsidR="00562EEF"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="00562EEF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562EEF" w:rsidTr="00D6573C">
        <w:trPr>
          <w:gridAfter w:val="1"/>
          <w:wAfter w:w="21" w:type="dxa"/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8507BC" w:rsidRDefault="00562EEF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92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881FF6" w:rsidRDefault="00127240" w:rsidP="0071515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</w:t>
            </w:r>
            <w:r w:rsidR="00715159">
              <w:rPr>
                <w:b/>
                <w:sz w:val="14"/>
                <w:szCs w:val="14"/>
                <w:lang w:val="es-ES"/>
              </w:rPr>
              <w:t>3</w:t>
            </w:r>
            <w:r w:rsidR="00562EEF"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="00562EEF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562EEF" w:rsidTr="00D6573C">
        <w:trPr>
          <w:gridAfter w:val="1"/>
          <w:wAfter w:w="21" w:type="dxa"/>
          <w:trHeight w:val="178"/>
        </w:trPr>
        <w:tc>
          <w:tcPr>
            <w:tcW w:w="560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8507BC" w:rsidRDefault="00562EEF" w:rsidP="00EB769B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92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EEF" w:rsidRPr="00881FF6" w:rsidRDefault="00127240" w:rsidP="00127240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23</w:t>
            </w:r>
            <w:r w:rsidR="00562EEF"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="00562EEF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562EEF" w:rsidTr="00D6573C">
        <w:trPr>
          <w:gridAfter w:val="1"/>
          <w:wAfter w:w="21" w:type="dxa"/>
        </w:trPr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8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904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62EEF" w:rsidTr="00D6573C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1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62EEF" w:rsidTr="00D6573C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562EEF" w:rsidTr="00D6573C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8D428C" w:rsidRPr="003561A3" w:rsidTr="0026446E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8204FF" w:rsidRDefault="008D428C" w:rsidP="00EB769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26446E" w:rsidRDefault="008D428C" w:rsidP="0026446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44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</w:t>
            </w:r>
            <w:r w:rsidRPr="0026446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ԱՆԱՆՈ</w:t>
            </w:r>
            <w:r w:rsidRPr="0026446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26446E" w:rsidRDefault="008D428C" w:rsidP="0026446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6446E">
              <w:rPr>
                <w:rFonts w:ascii="Sylfaen" w:hAnsi="Sylfaen"/>
                <w:b/>
                <w:sz w:val="14"/>
                <w:szCs w:val="14"/>
              </w:rPr>
              <w:t>ՇՀԱՊՁԲ-11/191-2016</w:t>
            </w:r>
          </w:p>
        </w:tc>
        <w:tc>
          <w:tcPr>
            <w:tcW w:w="16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26446E" w:rsidRDefault="008D428C" w:rsidP="0026446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6446E">
              <w:rPr>
                <w:b/>
                <w:sz w:val="14"/>
                <w:szCs w:val="14"/>
                <w:lang w:val="es-ES"/>
              </w:rPr>
              <w:t>23.06.2016Ã.</w:t>
            </w:r>
          </w:p>
        </w:tc>
        <w:tc>
          <w:tcPr>
            <w:tcW w:w="18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26446E" w:rsidRDefault="008D428C" w:rsidP="0026446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6446E">
              <w:rPr>
                <w:rFonts w:ascii="Sylfaen" w:hAnsi="Sylfaen" w:cs="Sylfaen"/>
                <w:b/>
                <w:sz w:val="14"/>
                <w:szCs w:val="14"/>
              </w:rPr>
              <w:t>25.12.2016թ.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26446E" w:rsidRDefault="008D428C" w:rsidP="0026446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6446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A114E0" w:rsidRDefault="008D428C" w:rsidP="0026446E">
            <w:pPr>
              <w:jc w:val="center"/>
              <w:rPr>
                <w:b/>
                <w:sz w:val="14"/>
                <w:szCs w:val="14"/>
              </w:rPr>
            </w:pPr>
            <w:r w:rsidRPr="00A114E0">
              <w:rPr>
                <w:b/>
                <w:sz w:val="14"/>
                <w:szCs w:val="14"/>
              </w:rPr>
              <w:t>5089392</w:t>
            </w:r>
          </w:p>
          <w:p w:rsidR="008D428C" w:rsidRPr="00A114E0" w:rsidRDefault="008D428C" w:rsidP="0026446E">
            <w:pPr>
              <w:jc w:val="center"/>
              <w:rPr>
                <w:rFonts w:asciiTheme="minorHAnsi" w:hAnsiTheme="minorHAnsi" w:cs="Arial"/>
                <w:b/>
                <w:sz w:val="14"/>
                <w:szCs w:val="14"/>
              </w:rPr>
            </w:pPr>
          </w:p>
        </w:tc>
        <w:tc>
          <w:tcPr>
            <w:tcW w:w="16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428C" w:rsidRPr="00A114E0" w:rsidRDefault="008D428C" w:rsidP="0026446E">
            <w:pPr>
              <w:jc w:val="center"/>
              <w:rPr>
                <w:b/>
                <w:sz w:val="14"/>
                <w:szCs w:val="14"/>
              </w:rPr>
            </w:pPr>
            <w:r w:rsidRPr="00A114E0">
              <w:rPr>
                <w:b/>
                <w:sz w:val="14"/>
                <w:szCs w:val="14"/>
              </w:rPr>
              <w:t>5089392</w:t>
            </w:r>
          </w:p>
          <w:p w:rsidR="008D428C" w:rsidRPr="00A114E0" w:rsidRDefault="008D428C" w:rsidP="0026446E">
            <w:pPr>
              <w:jc w:val="center"/>
              <w:rPr>
                <w:rFonts w:ascii="Calibri" w:hAnsi="Calibri" w:cs="Calibri"/>
                <w:b/>
                <w:color w:val="000000"/>
                <w:sz w:val="14"/>
                <w:szCs w:val="14"/>
              </w:rPr>
            </w:pPr>
          </w:p>
        </w:tc>
      </w:tr>
      <w:tr w:rsidR="00562EEF" w:rsidRPr="003561A3" w:rsidTr="00D6573C">
        <w:trPr>
          <w:gridAfter w:val="1"/>
          <w:wAfter w:w="21" w:type="dxa"/>
          <w:trHeight w:val="150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204F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EEF" w:rsidRPr="003561A3" w:rsidTr="00D6573C">
        <w:trPr>
          <w:gridAfter w:val="1"/>
          <w:wAfter w:w="21" w:type="dxa"/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204F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204FF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204F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4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204F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204F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204FF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8204F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8204FF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CC573F" w:rsidRDefault="00562EEF" w:rsidP="00EB769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CC573F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C573F">
              <w:rPr>
                <w:rStyle w:val="a8"/>
                <w:rFonts w:ascii="Arial Armenian" w:hAnsi="Arial Armenian"/>
                <w:b/>
                <w:sz w:val="14"/>
                <w:szCs w:val="14"/>
                <w:lang w:val="hy-AM"/>
              </w:rPr>
              <w:footnoteReference w:id="7"/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CC573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CC573F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562EEF" w:rsidRPr="000E53B5" w:rsidTr="00D6573C">
        <w:trPr>
          <w:gridAfter w:val="1"/>
          <w:wAfter w:w="21" w:type="dxa"/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43D99" w:rsidRDefault="0026446E" w:rsidP="007F034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43D99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2EEF" w:rsidRPr="00843D99" w:rsidRDefault="0026446E" w:rsidP="00451FA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43D9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</w:t>
            </w:r>
            <w:r w:rsidRPr="00843D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ԱՆԱՆՈ</w:t>
            </w:r>
            <w:r w:rsidRPr="00843D9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» ՍՊԸ</w:t>
            </w:r>
          </w:p>
        </w:tc>
        <w:tc>
          <w:tcPr>
            <w:tcW w:w="303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895" w:rsidRPr="00843D99" w:rsidRDefault="00E94895" w:rsidP="00E9489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843D9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ՀՀ ք. Վ</w:t>
            </w:r>
            <w:r w:rsidRPr="00843D9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անաձոր</w:t>
            </w:r>
            <w:r w:rsidRPr="00843D99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Ուսանողական փող. 1</w:t>
            </w:r>
          </w:p>
          <w:p w:rsidR="00562EEF" w:rsidRPr="00843D99" w:rsidRDefault="00562EEF" w:rsidP="00EB769B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pt-BR"/>
              </w:rPr>
            </w:pPr>
          </w:p>
        </w:tc>
        <w:tc>
          <w:tcPr>
            <w:tcW w:w="24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43D99" w:rsidRDefault="00562EEF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843D9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43D99" w:rsidRDefault="00E94895" w:rsidP="008D3A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843D99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16048254552400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43D99" w:rsidRDefault="00843D99" w:rsidP="00EB769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43D9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06948145</w:t>
            </w:r>
          </w:p>
        </w:tc>
      </w:tr>
      <w:tr w:rsidR="00562EEF" w:rsidRPr="00BE084C" w:rsidTr="00D6573C">
        <w:trPr>
          <w:gridAfter w:val="1"/>
          <w:wAfter w:w="21" w:type="dxa"/>
          <w:trHeight w:val="187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2EEF" w:rsidRPr="008D3A8E" w:rsidRDefault="00562EEF" w:rsidP="00EB769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62EEF" w:rsidRPr="00A114E0" w:rsidTr="00D6573C">
        <w:trPr>
          <w:gridAfter w:val="1"/>
          <w:wAfter w:w="21" w:type="dxa"/>
          <w:trHeight w:val="200"/>
        </w:trPr>
        <w:tc>
          <w:tcPr>
            <w:tcW w:w="2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spacing w:line="276" w:lineRule="auto"/>
              <w:rPr>
                <w:rFonts w:ascii="Arial Armenian" w:hAnsi="Arial Armenian"/>
                <w:b/>
                <w:sz w:val="12"/>
                <w:szCs w:val="12"/>
                <w:lang w:val="af-ZA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</w:rPr>
              <w:t>Այլ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af-ZA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տեղեկություններ</w:t>
            </w:r>
          </w:p>
        </w:tc>
        <w:tc>
          <w:tcPr>
            <w:tcW w:w="862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spacing w:line="276" w:lineRule="auto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  <w:lang w:val="hy-AM"/>
              </w:rPr>
              <w:t>Ծանոթություն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`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Որևէ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չափաբաժնի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չկայացման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դեպքում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պատվիրատուն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պարտավոր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լրացնել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տեղեկություններ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չկայացման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8D3A8E">
              <w:rPr>
                <w:rFonts w:ascii="GHEA Grapalat" w:hAnsi="GHEA Grapalat"/>
                <w:sz w:val="12"/>
                <w:szCs w:val="12"/>
                <w:lang w:val="hy-AM"/>
              </w:rPr>
              <w:t>վերաբերյալ</w:t>
            </w:r>
            <w:r w:rsidRPr="008D3A8E">
              <w:rPr>
                <w:rFonts w:ascii="Arial Armenian" w:hAnsi="Arial Armenian"/>
                <w:sz w:val="12"/>
                <w:szCs w:val="12"/>
                <w:lang w:val="hy-AM"/>
              </w:rPr>
              <w:t>:</w:t>
            </w:r>
          </w:p>
        </w:tc>
      </w:tr>
      <w:tr w:rsidR="00562EEF" w:rsidRPr="00A114E0" w:rsidTr="00D6573C">
        <w:trPr>
          <w:gridAfter w:val="1"/>
          <w:wAfter w:w="21" w:type="dxa"/>
          <w:trHeight w:val="205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2EEF" w:rsidRPr="008D3A8E" w:rsidRDefault="00562EEF" w:rsidP="00EB769B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2"/>
                <w:szCs w:val="12"/>
                <w:lang w:val="hy-AM"/>
              </w:rPr>
            </w:pPr>
            <w:r w:rsidRPr="008D3A8E">
              <w:rPr>
                <w:rFonts w:asciiTheme="minorHAnsi" w:hAnsiTheme="minorHAnsi" w:cs="Sylfaen"/>
                <w:sz w:val="12"/>
                <w:szCs w:val="12"/>
                <w:lang w:val="af-ZA"/>
              </w:rPr>
              <w:t xml:space="preserve">  </w:t>
            </w:r>
          </w:p>
        </w:tc>
      </w:tr>
      <w:tr w:rsidR="00562EEF" w:rsidTr="00D6573C">
        <w:trPr>
          <w:gridAfter w:val="1"/>
          <w:wAfter w:w="21" w:type="dxa"/>
          <w:trHeight w:val="475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8D3A8E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8D3A8E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562EEF" w:rsidTr="00D6573C">
        <w:trPr>
          <w:gridAfter w:val="1"/>
          <w:wAfter w:w="21" w:type="dxa"/>
          <w:trHeight w:val="268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</w:p>
        </w:tc>
      </w:tr>
      <w:tr w:rsidR="00562EEF" w:rsidTr="00D6573C">
        <w:trPr>
          <w:gridAfter w:val="1"/>
          <w:wAfter w:w="21" w:type="dxa"/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8D3A8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8D3A8E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562EEF" w:rsidTr="00D6573C">
        <w:trPr>
          <w:gridAfter w:val="1"/>
          <w:wAfter w:w="21" w:type="dxa"/>
          <w:trHeight w:val="214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2EEF" w:rsidRPr="008D3A8E" w:rsidRDefault="00562EEF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</w:p>
        </w:tc>
      </w:tr>
      <w:tr w:rsidR="00562EEF" w:rsidTr="00D6573C">
        <w:trPr>
          <w:gridAfter w:val="1"/>
          <w:wAfter w:w="21" w:type="dxa"/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8D3A8E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8D3A8E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8D3A8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562EEF" w:rsidTr="00D6573C">
        <w:trPr>
          <w:gridAfter w:val="1"/>
          <w:wAfter w:w="21" w:type="dxa"/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2EEF" w:rsidRPr="008D3A8E" w:rsidRDefault="00562EEF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</w:p>
        </w:tc>
      </w:tr>
      <w:tr w:rsidR="00562EEF" w:rsidTr="00D6573C">
        <w:trPr>
          <w:gridAfter w:val="1"/>
          <w:wAfter w:w="21" w:type="dxa"/>
          <w:trHeight w:val="427"/>
        </w:trPr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8D3A8E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25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2EEF" w:rsidRPr="008D3A8E" w:rsidRDefault="00562EEF" w:rsidP="00EB769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</w:rPr>
            </w:pPr>
            <w:r w:rsidRPr="008D3A8E">
              <w:rPr>
                <w:rFonts w:ascii="Arial Armenian" w:hAnsi="Arial Armenian"/>
                <w:b/>
                <w:bCs/>
                <w:sz w:val="12"/>
                <w:szCs w:val="12"/>
              </w:rPr>
              <w:t>-</w:t>
            </w:r>
          </w:p>
        </w:tc>
      </w:tr>
      <w:tr w:rsidR="00A92312" w:rsidRPr="000C30A4" w:rsidTr="00BD314A">
        <w:trPr>
          <w:gridAfter w:val="1"/>
          <w:wAfter w:w="21" w:type="dxa"/>
          <w:trHeight w:val="227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A92312" w:rsidRPr="00A92312" w:rsidRDefault="00A92312" w:rsidP="00FE3EF5">
            <w:pPr>
              <w:pStyle w:val="a6"/>
              <w:ind w:left="720"/>
              <w:rPr>
                <w:rFonts w:ascii="Sylfaen" w:hAnsi="Sylfaen" w:cs="Arial Armenian"/>
                <w:b/>
                <w:color w:val="FF0000"/>
                <w:sz w:val="18"/>
                <w:szCs w:val="18"/>
                <w:lang w:val="es-ES"/>
              </w:rPr>
            </w:pPr>
            <w:r w:rsidRPr="00A92312">
              <w:rPr>
                <w:rFonts w:ascii="Sylfaen" w:hAnsi="Sylfaen" w:cs="Arial Armenian"/>
                <w:b/>
                <w:color w:val="FF0000"/>
                <w:sz w:val="18"/>
                <w:szCs w:val="18"/>
                <w:lang w:val="es-ES"/>
              </w:rPr>
              <w:t xml:space="preserve">Տվյալ`  </w:t>
            </w:r>
            <w:r w:rsidR="00FE3EF5">
              <w:rPr>
                <w:rFonts w:ascii="Sylfaen" w:hAnsi="Sylfaen" w:cs="Arial Armenian"/>
                <w:b/>
                <w:color w:val="FF0000"/>
                <w:sz w:val="18"/>
                <w:szCs w:val="18"/>
                <w:lang w:val="es-ES"/>
              </w:rPr>
              <w:t>«</w:t>
            </w:r>
            <w:r w:rsidRPr="00A92312">
              <w:rPr>
                <w:rFonts w:ascii="Sylfaen" w:hAnsi="Sylfaen"/>
                <w:b/>
                <w:color w:val="FF0000"/>
                <w:sz w:val="18"/>
                <w:szCs w:val="18"/>
                <w:lang w:val="es-ES"/>
              </w:rPr>
              <w:t>ՀՀ ԿԱ ԱԱԾ-ՏՆՏՎ-ԱՊՁԲ-16/3-ԳԱԿ-ՇՀԱՊՁԲ-15/2</w:t>
            </w:r>
            <w:r w:rsidR="00FE3EF5">
              <w:rPr>
                <w:rFonts w:ascii="Sylfaen" w:hAnsi="Sylfaen"/>
                <w:b/>
                <w:color w:val="FF0000"/>
                <w:sz w:val="18"/>
                <w:szCs w:val="18"/>
                <w:lang w:val="es-ES"/>
              </w:rPr>
              <w:t>»</w:t>
            </w:r>
            <w:r w:rsidRPr="00A92312">
              <w:rPr>
                <w:rFonts w:ascii="Sylfaen" w:hAnsi="Sylfaen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r w:rsidRPr="00A92312">
              <w:rPr>
                <w:rFonts w:ascii="Sylfaen" w:hAnsi="Sylfaen" w:cs="Sylfaen"/>
                <w:color w:val="FF0000"/>
                <w:sz w:val="18"/>
                <w:szCs w:val="18"/>
                <w:lang w:val="af-ZA"/>
              </w:rPr>
              <w:t>ծածկագրով</w:t>
            </w:r>
            <w:r w:rsidRPr="00A92312">
              <w:rPr>
                <w:rFonts w:ascii="Sylfaen" w:hAnsi="Sylfaen" w:cs="Arial Armenian"/>
                <w:color w:val="FF0000"/>
                <w:sz w:val="18"/>
                <w:szCs w:val="18"/>
                <w:lang w:val="af-ZA"/>
              </w:rPr>
              <w:t xml:space="preserve"> </w:t>
            </w:r>
            <w:r w:rsidRPr="00A92312">
              <w:rPr>
                <w:rFonts w:ascii="Sylfaen" w:hAnsi="Sylfaen" w:cs="Sylfaen"/>
                <w:color w:val="FF0000"/>
                <w:sz w:val="18"/>
                <w:szCs w:val="18"/>
                <w:lang w:val="af-ZA"/>
              </w:rPr>
              <w:t>ընթացակարգ</w:t>
            </w:r>
            <w:r w:rsidRPr="00A92312">
              <w:rPr>
                <w:rFonts w:ascii="Sylfaen" w:hAnsi="Sylfaen"/>
                <w:color w:val="FF0000"/>
                <w:sz w:val="18"/>
                <w:szCs w:val="18"/>
                <w:lang w:val="af-ZA"/>
              </w:rPr>
              <w:t xml:space="preserve">ը կազմակերպվել է մայիս ամսվա ընթացքում քանի որ </w:t>
            </w:r>
            <w:r w:rsidRPr="00A92312">
              <w:rPr>
                <w:rFonts w:ascii="Sylfaen" w:hAnsi="Sylfaen"/>
                <w:b/>
                <w:color w:val="FF0000"/>
                <w:sz w:val="18"/>
                <w:szCs w:val="18"/>
                <w:lang w:val="es-ES"/>
              </w:rPr>
              <w:t>Արաքս թռչնաֆաբրիկա ՓԲԸ-ի հետ 10.02.2016թ. կնքված NՇՀԱՊՁԲ-11/11-2016</w:t>
            </w:r>
            <w:r w:rsidRPr="00A92312">
              <w:rPr>
                <w:rFonts w:ascii="Sylfaen" w:hAnsi="Sylfaen"/>
                <w:color w:val="FF0000"/>
                <w:sz w:val="18"/>
                <w:szCs w:val="18"/>
                <w:lang w:val="af-ZA"/>
              </w:rPr>
              <w:t xml:space="preserve"> </w:t>
            </w:r>
            <w:r w:rsidRPr="00A92312">
              <w:rPr>
                <w:rFonts w:ascii="Sylfaen" w:hAnsi="Sylfaen" w:cs="Sylfaen"/>
                <w:color w:val="FF0000"/>
                <w:sz w:val="18"/>
                <w:szCs w:val="18"/>
                <w:lang w:val="af-ZA"/>
              </w:rPr>
              <w:t>ծածկագրով</w:t>
            </w:r>
            <w:r w:rsidRPr="00A92312">
              <w:rPr>
                <w:rFonts w:ascii="Sylfaen" w:hAnsi="Sylfaen"/>
                <w:color w:val="FF0000"/>
                <w:sz w:val="18"/>
                <w:szCs w:val="18"/>
                <w:lang w:val="af-ZA"/>
              </w:rPr>
              <w:t xml:space="preserve"> պայմանագիրը մերժվել է ՀՀ ՖՆ-ի կողմից և համարվել է հաշվառման ոչ ենթակա: </w:t>
            </w:r>
          </w:p>
        </w:tc>
      </w:tr>
      <w:tr w:rsidR="00A92312" w:rsidRPr="000C30A4" w:rsidTr="00BD314A">
        <w:trPr>
          <w:gridAfter w:val="1"/>
          <w:wAfter w:w="21" w:type="dxa"/>
          <w:trHeight w:val="227"/>
        </w:trPr>
        <w:tc>
          <w:tcPr>
            <w:tcW w:w="115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Pr="002467D7" w:rsidRDefault="00A92312" w:rsidP="00BD314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2312" w:rsidTr="00BD314A">
        <w:trPr>
          <w:gridAfter w:val="1"/>
          <w:wAfter w:w="21" w:type="dxa"/>
          <w:trHeight w:val="47"/>
        </w:trPr>
        <w:tc>
          <w:tcPr>
            <w:tcW w:w="34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Default="00A92312" w:rsidP="00BD314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34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Default="00A92312" w:rsidP="00BD314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Default="00A92312" w:rsidP="00BD314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A92312" w:rsidTr="00BD314A">
        <w:trPr>
          <w:gridAfter w:val="1"/>
          <w:wAfter w:w="21" w:type="dxa"/>
          <w:trHeight w:val="47"/>
        </w:trPr>
        <w:tc>
          <w:tcPr>
            <w:tcW w:w="34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Default="00A92312" w:rsidP="00BD314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34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Default="00A92312" w:rsidP="00BD314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2312" w:rsidRDefault="00A92312" w:rsidP="00BD314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8" w:history="1">
              <w:r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A92312" w:rsidRDefault="00A92312" w:rsidP="00A92312"/>
    <w:p w:rsidR="003347B2" w:rsidRDefault="003347B2" w:rsidP="00673AE5"/>
    <w:tbl>
      <w:tblPr>
        <w:tblW w:w="10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"/>
        <w:gridCol w:w="2874"/>
        <w:gridCol w:w="3592"/>
        <w:gridCol w:w="3241"/>
      </w:tblGrid>
      <w:tr w:rsidR="00673AE5" w:rsidRPr="00A114E0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Մասնակցի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անվանումը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/</w:t>
            </w: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անունը</w:t>
            </w:r>
            <w:r w:rsidRPr="005128D1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Չափաբաժինների համարները</w:t>
            </w:r>
          </w:p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/</w:t>
            </w:r>
            <w:r w:rsidRPr="005128D1">
              <w:rPr>
                <w:rFonts w:ascii="GHEA Grapalat" w:hAnsi="GHEA Grapalat" w:cs="Sylfaen"/>
                <w:color w:val="FF0000"/>
                <w:sz w:val="14"/>
                <w:szCs w:val="14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Մերժած չափաբաժինների համարները</w:t>
            </w:r>
          </w:p>
          <w:p w:rsidR="00673AE5" w:rsidRPr="005128D1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/</w:t>
            </w:r>
            <w:r w:rsidRPr="005128D1">
              <w:rPr>
                <w:rFonts w:ascii="GHEA Grapalat" w:hAnsi="GHEA Grapalat" w:cs="Sylfaen"/>
                <w:color w:val="FF0000"/>
                <w:sz w:val="14"/>
                <w:szCs w:val="14"/>
                <w:lang w:val="af-ZA"/>
              </w:rPr>
              <w:t>ԵՏՄ անդամ երկրների արտադրության ապրանքների/</w:t>
            </w:r>
          </w:p>
        </w:tc>
      </w:tr>
      <w:tr w:rsidR="00A114E0" w:rsidRPr="006935B8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4E0" w:rsidRPr="005128D1" w:rsidRDefault="00A114E0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4E0" w:rsidRPr="006501C9" w:rsidRDefault="00A114E0" w:rsidP="00BD314A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Արաքս թռչնաֆաբրիկա ՓԲԸ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6935B8" w:rsidRDefault="00A114E0" w:rsidP="007F034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6935B8" w:rsidRDefault="00A114E0" w:rsidP="00EB769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</w:tr>
      <w:tr w:rsidR="00A114E0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5128D1" w:rsidRDefault="00A114E0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6501C9" w:rsidRDefault="00A114E0" w:rsidP="00BD314A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Ա/Ձ Էդուարդ Առուստամյան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7F034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114E0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5128D1" w:rsidRDefault="00A114E0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6501C9" w:rsidRDefault="00A114E0" w:rsidP="00BD314A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ԱՆԱՆՈ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7F0344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114E0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5128D1" w:rsidRDefault="00A114E0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562EEF" w:rsidRDefault="00A114E0" w:rsidP="00BD314A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</w:rPr>
              <w:t>ՋԻ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ԷՍ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ԷՅՋ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ՔՈՆՍԱԼԹԻՆԳ</w:t>
            </w: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</w:t>
            </w:r>
            <w:r w:rsidRPr="00562EEF">
              <w:rPr>
                <w:rFonts w:ascii="GHEA Grapalat" w:hAnsi="GHEA Grapalat"/>
                <w:b/>
                <w:sz w:val="12"/>
                <w:szCs w:val="12"/>
              </w:rPr>
              <w:t>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114E0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5128D1" w:rsidRDefault="00A114E0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6501C9" w:rsidRDefault="00A114E0" w:rsidP="00BD314A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</w:rPr>
              <w:t>Ցիկլոիդ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Default="00A114E0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114E0" w:rsidRPr="001B56BA" w:rsidTr="00EB769B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5128D1" w:rsidRDefault="00A114E0" w:rsidP="007F034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4E0" w:rsidRPr="006501C9" w:rsidRDefault="00A114E0" w:rsidP="00BD314A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</w:rPr>
              <w:t>ՄԱԿՐՈ ՖՈՒԴ ՍՊԸ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Default="00A114E0" w:rsidP="007F034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E0" w:rsidRPr="005128D1" w:rsidRDefault="00A114E0" w:rsidP="00EB769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</w:tbl>
    <w:p w:rsidR="00673AE5" w:rsidRDefault="00673AE5" w:rsidP="00673AE5"/>
    <w:p w:rsidR="00673AE5" w:rsidRDefault="00673AE5" w:rsidP="00673AE5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673AE5" w:rsidRPr="00B9035F" w:rsidTr="00EB769B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673AE5" w:rsidRPr="00A114E0" w:rsidTr="00EB769B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հիմնավորված ցածր գնային առաջարկներ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E5" w:rsidRPr="00527F13" w:rsidRDefault="00673AE5" w:rsidP="00EB769B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հիմնավոր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A92312" w:rsidRPr="00905C93" w:rsidTr="00EB769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312" w:rsidRPr="005128D1" w:rsidRDefault="00A92312" w:rsidP="00BD314A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128D1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312" w:rsidRPr="006501C9" w:rsidRDefault="00A92312" w:rsidP="00FF76C6">
            <w:pPr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562EEF">
              <w:rPr>
                <w:rFonts w:ascii="GHEA Grapalat" w:hAnsi="GHEA Grapalat"/>
                <w:b/>
                <w:sz w:val="12"/>
                <w:szCs w:val="12"/>
                <w:lang w:val="es-ES"/>
              </w:rPr>
              <w:t>ԱՆԱՆՈ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12" w:rsidRPr="00237C99" w:rsidRDefault="00A92312" w:rsidP="00FF76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12" w:rsidRPr="00237C99" w:rsidRDefault="00A92312" w:rsidP="00FF76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12" w:rsidRPr="00527F13" w:rsidRDefault="00A92312" w:rsidP="00FF76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673AE5" w:rsidRDefault="00673AE5" w:rsidP="00673AE5"/>
    <w:p w:rsidR="00673AE5" w:rsidRDefault="00673AE5" w:rsidP="00673AE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673AE5" w:rsidRDefault="00673AE5" w:rsidP="00673AE5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812558" w:rsidRDefault="00812558"/>
    <w:sectPr w:rsidR="00812558" w:rsidSect="00EB769B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75F" w:rsidRDefault="00EA275F" w:rsidP="00673AE5">
      <w:r>
        <w:separator/>
      </w:r>
    </w:p>
  </w:endnote>
  <w:endnote w:type="continuationSeparator" w:id="1">
    <w:p w:rsidR="00EA275F" w:rsidRDefault="00EA275F" w:rsidP="0067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75F" w:rsidRDefault="00EA275F" w:rsidP="00673AE5">
      <w:r>
        <w:separator/>
      </w:r>
    </w:p>
  </w:footnote>
  <w:footnote w:type="continuationSeparator" w:id="1">
    <w:p w:rsidR="00EA275F" w:rsidRDefault="00EA275F" w:rsidP="00673AE5">
      <w:r>
        <w:continuationSeparator/>
      </w:r>
    </w:p>
  </w:footnote>
  <w:footnote w:id="2">
    <w:p w:rsidR="00EB769B" w:rsidRDefault="00EB769B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6573C" w:rsidRDefault="00D6573C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6573C" w:rsidRDefault="00D6573C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6573C" w:rsidRDefault="00D6573C" w:rsidP="00673AE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62EEF" w:rsidRDefault="00562EEF" w:rsidP="00673AE5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562EEF" w:rsidRPr="00513A1C" w:rsidRDefault="00562EEF" w:rsidP="00673AE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562EEF" w:rsidRPr="00513A1C" w:rsidRDefault="00562EEF" w:rsidP="00673AE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62EEF" w:rsidRPr="00513A1C" w:rsidRDefault="00562EEF" w:rsidP="00673AE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62EEF" w:rsidRPr="00513A1C" w:rsidRDefault="00562EEF" w:rsidP="00673AE5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63CFE"/>
    <w:multiLevelType w:val="hybridMultilevel"/>
    <w:tmpl w:val="48A68826"/>
    <w:lvl w:ilvl="0" w:tplc="AA88C53C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70EB"/>
    <w:multiLevelType w:val="hybridMultilevel"/>
    <w:tmpl w:val="DB90AD1E"/>
    <w:lvl w:ilvl="0" w:tplc="1C986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AE5"/>
    <w:rsid w:val="000C30A4"/>
    <w:rsid w:val="000D3979"/>
    <w:rsid w:val="00116BE6"/>
    <w:rsid w:val="00127240"/>
    <w:rsid w:val="001D59A7"/>
    <w:rsid w:val="00210092"/>
    <w:rsid w:val="0026446E"/>
    <w:rsid w:val="002742F2"/>
    <w:rsid w:val="00320582"/>
    <w:rsid w:val="003347B2"/>
    <w:rsid w:val="003C0A2A"/>
    <w:rsid w:val="00450F21"/>
    <w:rsid w:val="004A4AF0"/>
    <w:rsid w:val="004F3F07"/>
    <w:rsid w:val="005128D1"/>
    <w:rsid w:val="0055253A"/>
    <w:rsid w:val="00562EEF"/>
    <w:rsid w:val="0057764D"/>
    <w:rsid w:val="006501C9"/>
    <w:rsid w:val="00672F22"/>
    <w:rsid w:val="00673AE5"/>
    <w:rsid w:val="006935B8"/>
    <w:rsid w:val="006B0774"/>
    <w:rsid w:val="006D6663"/>
    <w:rsid w:val="00715159"/>
    <w:rsid w:val="00812558"/>
    <w:rsid w:val="008204FF"/>
    <w:rsid w:val="00843D99"/>
    <w:rsid w:val="00852EFE"/>
    <w:rsid w:val="008A5D29"/>
    <w:rsid w:val="008D3A8E"/>
    <w:rsid w:val="008D428C"/>
    <w:rsid w:val="008E1E32"/>
    <w:rsid w:val="009A1DCE"/>
    <w:rsid w:val="00A00F96"/>
    <w:rsid w:val="00A114E0"/>
    <w:rsid w:val="00A15D29"/>
    <w:rsid w:val="00A92312"/>
    <w:rsid w:val="00C214BF"/>
    <w:rsid w:val="00C32EE6"/>
    <w:rsid w:val="00CA7E93"/>
    <w:rsid w:val="00CC573F"/>
    <w:rsid w:val="00CE1E8B"/>
    <w:rsid w:val="00D6573C"/>
    <w:rsid w:val="00DC2CEF"/>
    <w:rsid w:val="00DC6F46"/>
    <w:rsid w:val="00E0132A"/>
    <w:rsid w:val="00E5372D"/>
    <w:rsid w:val="00E57C73"/>
    <w:rsid w:val="00E94895"/>
    <w:rsid w:val="00EA275F"/>
    <w:rsid w:val="00EA5554"/>
    <w:rsid w:val="00EB769B"/>
    <w:rsid w:val="00F7528C"/>
    <w:rsid w:val="00F979B1"/>
    <w:rsid w:val="00FA25E4"/>
    <w:rsid w:val="00FC76A0"/>
    <w:rsid w:val="00FE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E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73AE5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AE5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673AE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673AE5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673A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673AE5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673AE5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673AE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673A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673AE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673AE5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673AE5"/>
    <w:pPr>
      <w:ind w:left="720"/>
      <w:contextualSpacing/>
    </w:pPr>
  </w:style>
  <w:style w:type="character" w:styleId="a8">
    <w:name w:val="footnote reference"/>
    <w:unhideWhenUsed/>
    <w:rsid w:val="00673AE5"/>
    <w:rPr>
      <w:vertAlign w:val="superscript"/>
    </w:rPr>
  </w:style>
  <w:style w:type="character" w:styleId="a9">
    <w:name w:val="Hyperlink"/>
    <w:basedOn w:val="a0"/>
    <w:uiPriority w:val="99"/>
    <w:unhideWhenUsed/>
    <w:rsid w:val="00673AE5"/>
    <w:rPr>
      <w:color w:val="0000FF"/>
      <w:u w:val="single"/>
    </w:rPr>
  </w:style>
  <w:style w:type="paragraph" w:styleId="aa">
    <w:name w:val="Body Text Indent"/>
    <w:basedOn w:val="a"/>
    <w:link w:val="ab"/>
    <w:uiPriority w:val="99"/>
    <w:unhideWhenUsed/>
    <w:rsid w:val="00673A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73AE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c">
    <w:name w:val="footer"/>
    <w:basedOn w:val="a"/>
    <w:link w:val="ad"/>
    <w:rsid w:val="00673AE5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ad">
    <w:name w:val="Нижний колонтитул Знак"/>
    <w:basedOn w:val="a0"/>
    <w:link w:val="ac"/>
    <w:rsid w:val="00673A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673AE5"/>
  </w:style>
  <w:style w:type="character" w:customStyle="1" w:styleId="apple-style-span">
    <w:name w:val="apple-style-span"/>
    <w:basedOn w:val="a0"/>
    <w:rsid w:val="00673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@sn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CC54E-E7B2-4505-889D-BFA88CEBB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NSS11</cp:lastModifiedBy>
  <cp:revision>40</cp:revision>
  <cp:lastPrinted>2016-06-23T11:45:00Z</cp:lastPrinted>
  <dcterms:created xsi:type="dcterms:W3CDTF">2016-05-06T10:52:00Z</dcterms:created>
  <dcterms:modified xsi:type="dcterms:W3CDTF">2016-06-23T11:47:00Z</dcterms:modified>
</cp:coreProperties>
</file>